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bookmarkStart w:id="0" w:name="_GoBack"/>
            <w:bookmarkEnd w:id="0"/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</w:t>
            </w:r>
            <w:proofErr w:type="gramStart"/>
            <w:r w:rsidRPr="0000701B">
              <w:rPr>
                <w:b/>
              </w:rPr>
              <w:t>..</w:t>
            </w:r>
            <w:proofErr w:type="gramEnd"/>
            <w:r w:rsidRPr="0000701B">
              <w:rPr>
                <w:b/>
              </w:rPr>
              <w:t xml:space="preserve">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proofErr w:type="gramStart"/>
            <w:r w:rsidRPr="0000701B">
              <w:t>UYGUNSUZLUK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proofErr w:type="gramStart"/>
            <w:r w:rsidRPr="0000701B">
              <w:t>SEBEBİ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 xml:space="preserve">  UYGUN DEĞİL     KALİTE  TEMSİLCİSİ  </w:t>
            </w:r>
            <w:proofErr w:type="gramStart"/>
            <w:r w:rsidRPr="0000701B">
              <w:rPr>
                <w:b/>
                <w:bCs/>
              </w:rPr>
              <w:t>İMZA   :</w:t>
            </w:r>
            <w:proofErr w:type="gramEnd"/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54F4FBAF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6F0136D5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</w:t>
            </w:r>
            <w:proofErr w:type="gramStart"/>
            <w:r w:rsidRPr="0000701B">
              <w:t>…..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..…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………</w:t>
            </w:r>
            <w:proofErr w:type="gramEnd"/>
            <w:r w:rsidRPr="0000701B">
              <w:t xml:space="preserve"> </w:t>
            </w:r>
            <w:proofErr w:type="gramStart"/>
            <w:r w:rsidRPr="0000701B">
              <w:t>tarihine</w:t>
            </w:r>
            <w:proofErr w:type="gramEnd"/>
            <w:r w:rsidRPr="0000701B">
              <w:t xml:space="preserve">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B3F33EE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2B72373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24" w:rsidRDefault="00292D24" w:rsidP="000B673B">
      <w:r>
        <w:separator/>
      </w:r>
    </w:p>
  </w:endnote>
  <w:endnote w:type="continuationSeparator" w:id="0">
    <w:p w:rsidR="00292D24" w:rsidRDefault="00292D24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50" w:rsidRDefault="00893B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50" w:rsidRDefault="00893B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50" w:rsidRDefault="00893B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24" w:rsidRDefault="00292D24" w:rsidP="000B673B">
      <w:r>
        <w:separator/>
      </w:r>
    </w:p>
  </w:footnote>
  <w:footnote w:type="continuationSeparator" w:id="0">
    <w:p w:rsidR="00292D24" w:rsidRDefault="00292D24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50" w:rsidRDefault="00893B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6D966FC" wp14:editId="3D50B354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E730C6" w:rsidP="000B673B">
          <w:pPr>
            <w:jc w:val="center"/>
          </w:pPr>
          <w:proofErr w:type="gramStart"/>
          <w:r w:rsidRPr="00E730C6">
            <w:t xml:space="preserve">ANKARA </w:t>
          </w:r>
          <w:r w:rsidR="00C20C7C" w:rsidRPr="0000701B">
            <w:t xml:space="preserve"> İL</w:t>
          </w:r>
          <w:proofErr w:type="gramEnd"/>
          <w:r w:rsidR="00C20C7C" w:rsidRPr="0000701B">
            <w:t xml:space="preserve">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D92B3F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D92B3F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50" w:rsidRDefault="00893B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281A90"/>
    <w:rsid w:val="00292D24"/>
    <w:rsid w:val="003E68E7"/>
    <w:rsid w:val="006A6EBF"/>
    <w:rsid w:val="007201D9"/>
    <w:rsid w:val="0080263B"/>
    <w:rsid w:val="00893B50"/>
    <w:rsid w:val="008B04E2"/>
    <w:rsid w:val="008D30D9"/>
    <w:rsid w:val="00BD4CBB"/>
    <w:rsid w:val="00C20C7C"/>
    <w:rsid w:val="00C75D47"/>
    <w:rsid w:val="00D92B3F"/>
    <w:rsid w:val="00DA4227"/>
    <w:rsid w:val="00DD6E4B"/>
    <w:rsid w:val="00E23B51"/>
    <w:rsid w:val="00E43B09"/>
    <w:rsid w:val="00E730C6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BFF5F-180F-4554-A377-6A2986C547DE}"/>
</file>

<file path=customXml/itemProps2.xml><?xml version="1.0" encoding="utf-8"?>
<ds:datastoreItem xmlns:ds="http://schemas.openxmlformats.org/officeDocument/2006/customXml" ds:itemID="{1DFB5992-26B0-43B5-9112-217D94277998}"/>
</file>

<file path=customXml/itemProps3.xml><?xml version="1.0" encoding="utf-8"?>
<ds:datastoreItem xmlns:ds="http://schemas.openxmlformats.org/officeDocument/2006/customXml" ds:itemID="{43480D94-8E7C-41FF-B1CD-C7D847619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AYDIN</dc:creator>
  <cp:lastModifiedBy>Admin</cp:lastModifiedBy>
  <cp:revision>2</cp:revision>
  <dcterms:created xsi:type="dcterms:W3CDTF">2018-04-01T15:46:00Z</dcterms:created>
  <dcterms:modified xsi:type="dcterms:W3CDTF">2018-04-01T15:46:00Z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